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9F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Приложение 1 </w:t>
      </w:r>
    </w:p>
    <w:p w:rsidR="00C411E6" w:rsidRPr="00030FAB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к </w:t>
      </w:r>
      <w:r w:rsidR="00824A0B">
        <w:rPr>
          <w:rFonts w:ascii="Tahoma" w:hAnsi="Tahoma" w:cs="Tahoma"/>
          <w:sz w:val="20"/>
          <w:szCs w:val="20"/>
        </w:rPr>
        <w:t>Договору</w:t>
      </w:r>
      <w:r w:rsidR="008C099F">
        <w:rPr>
          <w:rFonts w:ascii="Tahoma" w:hAnsi="Tahoma" w:cs="Tahoma"/>
          <w:sz w:val="20"/>
          <w:szCs w:val="20"/>
        </w:rPr>
        <w:t xml:space="preserve"> ___________________</w:t>
      </w:r>
    </w:p>
    <w:p w:rsidR="00C411E6" w:rsidRPr="00030FAB" w:rsidRDefault="008C099F" w:rsidP="00C411E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</w:t>
      </w:r>
      <w:r w:rsidR="00C411E6" w:rsidRPr="00030FAB">
        <w:rPr>
          <w:rFonts w:ascii="Tahoma" w:hAnsi="Tahoma" w:cs="Tahoma"/>
          <w:b/>
          <w:sz w:val="20"/>
          <w:szCs w:val="20"/>
        </w:rPr>
        <w:t>адание</w:t>
      </w:r>
    </w:p>
    <w:p w:rsidR="008C489E" w:rsidRPr="00F657E9" w:rsidRDefault="00F657E9" w:rsidP="00BE7E1B">
      <w:pPr>
        <w:ind w:firstLine="567"/>
        <w:jc w:val="center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F657E9">
        <w:rPr>
          <w:rFonts w:ascii="Tahoma" w:hAnsi="Tahoma" w:cs="Tahoma"/>
          <w:sz w:val="20"/>
          <w:szCs w:val="20"/>
        </w:rPr>
        <w:t xml:space="preserve">На Оказание услуг по доставке досудебных документов </w:t>
      </w:r>
      <w:r w:rsidRPr="00F657E9">
        <w:rPr>
          <w:rFonts w:ascii="Tahoma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Pr="00F657E9">
        <w:rPr>
          <w:rFonts w:ascii="Tahoma" w:hAnsi="Tahoma" w:cs="Tahoma"/>
          <w:sz w:val="20"/>
          <w:szCs w:val="20"/>
        </w:rPr>
        <w:t>физическим лицам</w:t>
      </w:r>
      <w:r w:rsidR="00B370F9">
        <w:rPr>
          <w:rFonts w:ascii="Tahoma" w:hAnsi="Tahoma" w:cs="Tahoma"/>
          <w:sz w:val="20"/>
          <w:szCs w:val="20"/>
        </w:rPr>
        <w:t xml:space="preserve"> </w:t>
      </w:r>
      <w:r w:rsidRPr="00F657E9">
        <w:rPr>
          <w:rFonts w:ascii="Tahoma" w:hAnsi="Tahoma" w:cs="Tahoma"/>
          <w:sz w:val="20"/>
          <w:szCs w:val="20"/>
          <w:lang w:eastAsia="ru-RU"/>
        </w:rPr>
        <w:t>-</w:t>
      </w:r>
      <w:r w:rsidR="00B370F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F657E9">
        <w:rPr>
          <w:rFonts w:ascii="Tahoma" w:hAnsi="Tahoma" w:cs="Tahoma"/>
          <w:sz w:val="20"/>
          <w:szCs w:val="20"/>
          <w:lang w:eastAsia="ru-RU"/>
        </w:rPr>
        <w:t xml:space="preserve">жителям многоквартирных домов, проживающих на территории </w:t>
      </w:r>
      <w:r w:rsidRPr="00F657E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г.Саратов, г.Энгельс </w:t>
      </w:r>
      <w:r w:rsidRPr="00F657E9">
        <w:rPr>
          <w:rFonts w:ascii="Tahoma" w:hAnsi="Tahoma" w:cs="Tahoma"/>
          <w:sz w:val="20"/>
          <w:szCs w:val="20"/>
          <w:lang w:eastAsia="ru-RU"/>
        </w:rPr>
        <w:t>Саратовской области</w:t>
      </w: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411E6" w:rsidRPr="003D2C57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050" w:rsidRPr="003D2C57" w:rsidRDefault="00F657E9" w:rsidP="00B02DD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57E9">
              <w:rPr>
                <w:rFonts w:ascii="Tahoma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F657E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F657E9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="00B370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657E9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  <w:r w:rsidR="00B370F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F657E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жителям многоквартирных домов, проживающих на территории </w:t>
            </w:r>
            <w:r w:rsidRPr="00F657E9">
              <w:rPr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F657E9">
              <w:rPr>
                <w:rFonts w:ascii="Tahoma" w:hAnsi="Tahoma" w:cs="Tahoma"/>
                <w:sz w:val="20"/>
                <w:szCs w:val="20"/>
                <w:lang w:eastAsia="ru-RU"/>
              </w:rPr>
              <w:t>Саратовской области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3D2C57" w:rsidP="00901D2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="00182050"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 w:rsidP="00CA34B9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837BB6" w:rsidP="002F6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2F68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01.03.2024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A77A7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E9" w:rsidRDefault="00F657E9" w:rsidP="00F657E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B103CD">
              <w:rPr>
                <w:rFonts w:ascii="Tahoma" w:hAnsi="Tahoma" w:cs="Tahoma"/>
                <w:sz w:val="20"/>
                <w:szCs w:val="20"/>
              </w:rPr>
              <w:t xml:space="preserve">досудебных документов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>о задолженности (претензии, уведомления, информационные письма и т.п.)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(далее-документация)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B103CD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="00B370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>-</w:t>
            </w:r>
            <w:r w:rsidR="00B370F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жителям многоквартирных домов, проживающих на территории </w:t>
            </w:r>
            <w:r w:rsidRPr="00B103CD">
              <w:rPr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5963F9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F657E9" w:rsidRPr="00F657E9" w:rsidRDefault="00F657E9" w:rsidP="00F657E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</w:t>
            </w:r>
            <w:r w:rsidRPr="00F657E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зание услуг по доставке включает:</w:t>
            </w:r>
          </w:p>
          <w:p w:rsidR="00F657E9" w:rsidRPr="00F657E9" w:rsidRDefault="00F657E9" w:rsidP="00F657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57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F657E9" w:rsidRPr="00F657E9" w:rsidRDefault="00F657E9" w:rsidP="00F657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57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F657E9" w:rsidRPr="00F657E9" w:rsidRDefault="00F657E9" w:rsidP="00F657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57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F657E9" w:rsidRPr="00F657E9" w:rsidRDefault="00F657E9" w:rsidP="00F657E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57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581F08" w:rsidRPr="00581F08" w:rsidRDefault="00581F08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81F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959"/>
              <w:gridCol w:w="1065"/>
              <w:gridCol w:w="1193"/>
              <w:gridCol w:w="1035"/>
              <w:gridCol w:w="1161"/>
              <w:gridCol w:w="966"/>
              <w:gridCol w:w="992"/>
            </w:tblGrid>
            <w:tr w:rsidR="008B0336" w:rsidRPr="008B0336" w:rsidTr="004034B6">
              <w:trPr>
                <w:trHeight w:val="657"/>
              </w:trPr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Период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Рассылка ФССП (конверт)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Инфописьма </w:t>
                  </w:r>
                </w:p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 Фальш-иски   Претензии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1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Март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24.03.2024 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18.03.2024 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12.03.2024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Апрель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28.04.2024 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15.04.2024 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11.04.2024 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Май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26.05.2024 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13.05.2024 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Июнь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23.06.2024 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17.06.2024 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11.06.2024 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Июль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28.07.2024 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15.07.2024 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11.07.2024 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Август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25.08.2024 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12.08.2024 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Сентябрь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25.09.2024 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16.10.2024 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09.09.2024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Октябрь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27.10.2024 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14.10.2024 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Ноябрь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24.11.2024 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11.11.2024 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Декабрь 2024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29.12.2024 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16.12.2024 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11.12.2024 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Январь 2025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3 000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28.01.2025 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19.01.2025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15.01.2025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53 000</w:t>
                  </w:r>
                </w:p>
              </w:tc>
            </w:tr>
            <w:tr w:rsidR="008B0336" w:rsidRPr="008B0336" w:rsidTr="004034B6">
              <w:trPr>
                <w:trHeight w:val="193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Февраль 2025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2 250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25.02.2025 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45 000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15.02.2025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5000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11.02.2025 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52 250</w:t>
                  </w:r>
                </w:p>
              </w:tc>
            </w:tr>
            <w:tr w:rsidR="008B0336" w:rsidRPr="008B0336" w:rsidTr="00827F7C">
              <w:trPr>
                <w:trHeight w:val="325"/>
              </w:trPr>
              <w:tc>
                <w:tcPr>
                  <w:tcW w:w="13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30 000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540 000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60 000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B0336" w:rsidRPr="008B0336" w:rsidRDefault="008B0336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F7C" w:rsidRDefault="00827F7C" w:rsidP="008B03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827F7C" w:rsidRDefault="008B0336" w:rsidP="00827F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630</w:t>
                  </w:r>
                  <w:r w:rsidR="00827F7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r w:rsidRPr="008B033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000</w:t>
                  </w:r>
                </w:p>
                <w:p w:rsidR="00827F7C" w:rsidRPr="008B0336" w:rsidRDefault="00827F7C" w:rsidP="00827F7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98375F" w:rsidRPr="00030FAB" w:rsidRDefault="0098375F" w:rsidP="00030FA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A077C2">
            <w:pPr>
              <w:rPr>
                <w:rFonts w:ascii="Tahoma" w:hAnsi="Tahoma" w:cs="Tahoma"/>
                <w:sz w:val="20"/>
                <w:szCs w:val="20"/>
              </w:rPr>
            </w:pPr>
            <w:r w:rsidRPr="00A077C2">
              <w:rPr>
                <w:rFonts w:ascii="Tahoma" w:hAnsi="Tahoma" w:cs="Tahoma"/>
                <w:sz w:val="20"/>
                <w:szCs w:val="20"/>
              </w:rPr>
              <w:t>Порядок оказания Услуг</w:t>
            </w:r>
            <w:r w:rsidRPr="00030F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более 6 кг. 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8" w:history="1">
              <w:r w:rsidRPr="00666777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Svetlana.Karpeeva@esplus.ru</w:t>
              </w:r>
            </w:hyperlink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9" w:history="1">
              <w:r w:rsidRPr="00666777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</w:t>
            </w:r>
            <w:r w:rsidR="00B370F9">
              <w:rPr>
                <w:rFonts w:ascii="Tahoma" w:eastAsia="Times New Roman" w:hAnsi="Tahoma" w:cs="Tahoma"/>
                <w:sz w:val="20"/>
                <w:szCs w:val="20"/>
              </w:rPr>
              <w:t xml:space="preserve">том возврата (Приложение № 5 к 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Договор</w:t>
            </w:r>
            <w:r w:rsidR="00B370F9">
              <w:rPr>
                <w:rFonts w:ascii="Tahoma" w:eastAsia="Times New Roman" w:hAnsi="Tahoma" w:cs="Tahoma"/>
                <w:sz w:val="20"/>
                <w:szCs w:val="20"/>
              </w:rPr>
              <w:t>у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) с указанием причины недоставки и адресов.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</w:t>
            </w:r>
            <w:r w:rsidR="00B370F9">
              <w:rPr>
                <w:rFonts w:ascii="Tahoma" w:eastAsia="Times New Roman" w:hAnsi="Tahoma" w:cs="Tahoma"/>
                <w:sz w:val="20"/>
                <w:szCs w:val="20"/>
              </w:rPr>
              <w:t xml:space="preserve"> о доставке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 xml:space="preserve"> (Приложение № 4 к Договор</w:t>
            </w:r>
            <w:r w:rsidR="00B370F9">
              <w:rPr>
                <w:rFonts w:ascii="Tahoma" w:eastAsia="Times New Roman" w:hAnsi="Tahoma" w:cs="Tahoma"/>
                <w:sz w:val="20"/>
                <w:szCs w:val="20"/>
              </w:rPr>
              <w:t>у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), исходя из количества и даты фактически доставленной документации.</w:t>
            </w:r>
          </w:p>
          <w:p w:rsidR="00666777" w:rsidRPr="00666777" w:rsidRDefault="00666777" w:rsidP="00666777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57DF1" w:rsidRPr="00030FAB" w:rsidRDefault="00666777" w:rsidP="00666777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10B16" w:rsidRDefault="00C411E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0B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411E6" w:rsidRPr="00010B16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77" w:rsidRPr="00666777" w:rsidRDefault="00666777" w:rsidP="00666777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Доставка Потребителям Заказчика осуществляется на территории г.Саратов, г.Энгельс Саратовской области в соответствии с адресами, указанными в Документах, в сложенном, запечатанном виде </w:t>
            </w:r>
            <w:r w:rsidRPr="00666777">
              <w:rPr>
                <w:rFonts w:ascii="Tahoma" w:eastAsia="Times New Roman" w:hAnsi="Tahoma" w:cs="Tahoma"/>
                <w:sz w:val="20"/>
                <w:szCs w:val="20"/>
              </w:rPr>
              <w:t>строго в места, предназначенные для этого,</w:t>
            </w: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лично, либо 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666777" w:rsidRPr="00666777" w:rsidRDefault="00666777" w:rsidP="00666777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Документации, доставляемой до потребителей Заказчика.</w:t>
            </w:r>
          </w:p>
          <w:p w:rsidR="00C411E6" w:rsidRPr="00010B16" w:rsidRDefault="00666777" w:rsidP="00666777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</w:t>
            </w:r>
            <w:r w:rsidRPr="006667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291F90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90" w:rsidRPr="00030FAB" w:rsidRDefault="00291F90" w:rsidP="00291F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90" w:rsidRPr="00010B16" w:rsidRDefault="00291F90" w:rsidP="00291F9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10B16">
              <w:rPr>
                <w:rFonts w:ascii="Tahoma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291F90" w:rsidRPr="00010B16" w:rsidRDefault="00291F90" w:rsidP="00291F90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 xml:space="preserve">Исполнитель передает Заказчику до начала приемки результата оказанных Услуг два экземпляра Акта приема-сдачи оказанных услуг (Приложение № 3 </w:t>
            </w:r>
            <w:r w:rsidR="00B370F9">
              <w:rPr>
                <w:rFonts w:ascii="Tahoma" w:hAnsi="Tahoma" w:cs="Tahoma"/>
                <w:sz w:val="20"/>
                <w:szCs w:val="20"/>
              </w:rPr>
              <w:t>к Договору</w:t>
            </w:r>
            <w:r w:rsidRPr="00666777">
              <w:rPr>
                <w:rFonts w:ascii="Tahoma" w:hAnsi="Tahoma" w:cs="Tahoma"/>
                <w:sz w:val="20"/>
                <w:szCs w:val="20"/>
              </w:rPr>
              <w:t xml:space="preserve">), подписанных Исполнителем, отчет о доставке (Приложение № 4 </w:t>
            </w:r>
            <w:r w:rsidR="006E2FC1">
              <w:rPr>
                <w:rFonts w:ascii="Tahoma" w:hAnsi="Tahoma" w:cs="Tahoma"/>
                <w:sz w:val="20"/>
                <w:szCs w:val="20"/>
              </w:rPr>
              <w:t>к Договору</w:t>
            </w:r>
            <w:bookmarkStart w:id="0" w:name="_GoBack"/>
            <w:bookmarkEnd w:id="0"/>
            <w:r w:rsidRPr="00666777">
              <w:rPr>
                <w:rFonts w:ascii="Tahoma" w:hAnsi="Tahoma" w:cs="Tahoma"/>
                <w:sz w:val="20"/>
                <w:szCs w:val="20"/>
              </w:rPr>
              <w:t xml:space="preserve">). 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>Заказчик может в срок не более 7 (семи) рабочих дней с момента предъявления Исполнителем Акта приема-сдачи оказанных услуг, с участием представителей Исполнителя осмотреть оказанные Услуги.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приема-сдачи оказанных услуг.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>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666777" w:rsidRPr="00666777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  <w:p w:rsidR="004034B6" w:rsidRPr="00D21678" w:rsidRDefault="00666777" w:rsidP="00666777">
            <w:pPr>
              <w:pStyle w:val="a4"/>
              <w:numPr>
                <w:ilvl w:val="0"/>
                <w:numId w:val="21"/>
              </w:numPr>
              <w:ind w:left="38" w:hanging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6777">
              <w:rPr>
                <w:rFonts w:ascii="Tahoma" w:hAnsi="Tahoma" w:cs="Tahoma"/>
                <w:sz w:val="20"/>
                <w:szCs w:val="20"/>
              </w:rPr>
              <w:lastRenderedPageBreak/>
              <w:t>При выявлении фактов нарушения сроков доставки (либо фактов недоставки) Заказчик вправе исключить недоставленное количество из Акта приема-сдачи оказанных услуг за месяц, в котором оказывались Услуги.</w:t>
            </w:r>
          </w:p>
        </w:tc>
      </w:tr>
      <w:tr w:rsidR="00291F90" w:rsidRPr="00A874D5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90" w:rsidRPr="00A874D5" w:rsidRDefault="00291F90" w:rsidP="00291F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90" w:rsidRPr="00A874D5" w:rsidRDefault="00B47FE5" w:rsidP="00291F9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47FE5">
              <w:rPr>
                <w:rFonts w:ascii="Tahoma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27" w:rsidRPr="00A874D5" w:rsidRDefault="00EF0A27" w:rsidP="00EF0A27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EF0A27" w:rsidRPr="00A874D5" w:rsidRDefault="00EF0A27" w:rsidP="00EF0A27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EF0A27" w:rsidRPr="00A874D5" w:rsidRDefault="00EF0A27" w:rsidP="00EF0A27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EF0A27" w:rsidRPr="00A874D5" w:rsidRDefault="00EF0A27" w:rsidP="00EF0A27">
            <w:pPr>
              <w:pStyle w:val="a4"/>
              <w:widowControl w:val="0"/>
              <w:numPr>
                <w:ilvl w:val="1"/>
                <w:numId w:val="2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F0A27" w:rsidRPr="00A874D5" w:rsidRDefault="00EF0A27" w:rsidP="00EF0A27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874D5">
              <w:rPr>
                <w:rFonts w:ascii="Tahoma" w:hAnsi="Tahoma" w:cs="Tahoma"/>
                <w:sz w:val="20"/>
                <w:szCs w:val="20"/>
              </w:rPr>
              <w:t>потребовать от Исполнителя безвозмездного устранения недостатков;</w:t>
            </w:r>
          </w:p>
          <w:p w:rsidR="00EF0A27" w:rsidRPr="00A874D5" w:rsidRDefault="00EF0A27" w:rsidP="00EF0A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874D5">
              <w:rPr>
                <w:rFonts w:ascii="Tahoma" w:hAnsi="Tahoma" w:cs="Tahoma"/>
                <w:sz w:val="20"/>
                <w:szCs w:val="20"/>
              </w:rPr>
              <w:t>потребовать от Исполнителя соразмерного уменьшения Цены Услуг;</w:t>
            </w:r>
          </w:p>
          <w:p w:rsidR="00EF0A27" w:rsidRPr="00A874D5" w:rsidRDefault="00EF0A27" w:rsidP="00EF0A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874D5">
              <w:rPr>
                <w:rFonts w:ascii="Tahoma" w:hAnsi="Tahoma" w:cs="Tahoma"/>
                <w:sz w:val="20"/>
                <w:szCs w:val="20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1A697D" w:rsidRPr="00A874D5" w:rsidRDefault="00EF0A27" w:rsidP="00EF0A27">
            <w:pPr>
              <w:pStyle w:val="a4"/>
              <w:numPr>
                <w:ilvl w:val="1"/>
                <w:numId w:val="20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C411E6" w:rsidRDefault="00C411E6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Pr="00D87E0E" w:rsidRDefault="007963F0" w:rsidP="007963F0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7963F0" w:rsidRDefault="007963F0" w:rsidP="007963F0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7963F0" w:rsidTr="002D7508">
        <w:trPr>
          <w:trHeight w:val="286"/>
        </w:trPr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7963F0" w:rsidRPr="007963F0" w:rsidRDefault="007963F0" w:rsidP="007963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963F0" w:rsidTr="002D7508"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7963F0" w:rsidRDefault="007963F0" w:rsidP="002D750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7963F0" w:rsidRPr="00A874D5" w:rsidRDefault="007963F0">
      <w:pPr>
        <w:rPr>
          <w:rFonts w:ascii="Tahoma" w:hAnsi="Tahoma" w:cs="Tahoma"/>
          <w:sz w:val="20"/>
          <w:szCs w:val="20"/>
        </w:rPr>
      </w:pPr>
    </w:p>
    <w:sectPr w:rsidR="007963F0" w:rsidRPr="00A874D5" w:rsidSect="004034B6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3E1" w:rsidRDefault="008C23E1" w:rsidP="00C411E6">
      <w:pPr>
        <w:spacing w:after="0" w:line="240" w:lineRule="auto"/>
      </w:pPr>
      <w:r>
        <w:separator/>
      </w:r>
    </w:p>
  </w:endnote>
  <w:endnote w:type="continuationSeparator" w:id="0">
    <w:p w:rsidR="008C23E1" w:rsidRDefault="008C23E1" w:rsidP="00C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3E1" w:rsidRDefault="008C23E1" w:rsidP="00C411E6">
      <w:pPr>
        <w:spacing w:after="0" w:line="240" w:lineRule="auto"/>
      </w:pPr>
      <w:r>
        <w:separator/>
      </w:r>
    </w:p>
  </w:footnote>
  <w:footnote w:type="continuationSeparator" w:id="0">
    <w:p w:rsidR="008C23E1" w:rsidRDefault="008C23E1" w:rsidP="00C4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E0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1F6BF6"/>
    <w:multiLevelType w:val="multilevel"/>
    <w:tmpl w:val="79FA0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13C65075"/>
    <w:multiLevelType w:val="hybridMultilevel"/>
    <w:tmpl w:val="43D6FE70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BC906442">
      <w:start w:val="1"/>
      <w:numFmt w:val="decimal"/>
      <w:lvlText w:val="%3."/>
      <w:lvlJc w:val="right"/>
      <w:pPr>
        <w:ind w:left="1977" w:hanging="180"/>
      </w:pPr>
      <w:rPr>
        <w:rFonts w:ascii="Tahoma" w:eastAsiaTheme="minorEastAsia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7E37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 w15:restartNumberingAfterBreak="0">
    <w:nsid w:val="29A27099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6C11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5C46241"/>
    <w:multiLevelType w:val="hybridMultilevel"/>
    <w:tmpl w:val="481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925"/>
    <w:multiLevelType w:val="hybridMultilevel"/>
    <w:tmpl w:val="969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4C8C"/>
    <w:multiLevelType w:val="hybridMultilevel"/>
    <w:tmpl w:val="AD72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0F">
      <w:start w:val="1"/>
      <w:numFmt w:val="decimal"/>
      <w:lvlText w:val="%3."/>
      <w:lvlJc w:val="lef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4"/>
  </w:num>
  <w:num w:numId="5">
    <w:abstractNumId w:val="3"/>
  </w:num>
  <w:num w:numId="6">
    <w:abstractNumId w:val="22"/>
  </w:num>
  <w:num w:numId="7">
    <w:abstractNumId w:val="21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8"/>
  </w:num>
  <w:num w:numId="18">
    <w:abstractNumId w:val="19"/>
  </w:num>
  <w:num w:numId="19">
    <w:abstractNumId w:val="17"/>
  </w:num>
  <w:num w:numId="20">
    <w:abstractNumId w:val="2"/>
  </w:num>
  <w:num w:numId="21">
    <w:abstractNumId w:val="11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E6"/>
    <w:rsid w:val="00010B16"/>
    <w:rsid w:val="00030FAB"/>
    <w:rsid w:val="00033E6A"/>
    <w:rsid w:val="00036EAE"/>
    <w:rsid w:val="0006216C"/>
    <w:rsid w:val="0009684A"/>
    <w:rsid w:val="000D4268"/>
    <w:rsid w:val="0012484D"/>
    <w:rsid w:val="00135C02"/>
    <w:rsid w:val="00182050"/>
    <w:rsid w:val="001A697D"/>
    <w:rsid w:val="001B7590"/>
    <w:rsid w:val="001C1CC9"/>
    <w:rsid w:val="00203A83"/>
    <w:rsid w:val="00215D6F"/>
    <w:rsid w:val="002332B0"/>
    <w:rsid w:val="00291F90"/>
    <w:rsid w:val="002A044E"/>
    <w:rsid w:val="002A6FA3"/>
    <w:rsid w:val="002D3D21"/>
    <w:rsid w:val="002F6871"/>
    <w:rsid w:val="003213FD"/>
    <w:rsid w:val="00341C97"/>
    <w:rsid w:val="00350B8A"/>
    <w:rsid w:val="00357DF1"/>
    <w:rsid w:val="00367974"/>
    <w:rsid w:val="003806B1"/>
    <w:rsid w:val="003D2C57"/>
    <w:rsid w:val="003D3CE4"/>
    <w:rsid w:val="0040345C"/>
    <w:rsid w:val="004034B6"/>
    <w:rsid w:val="004907E9"/>
    <w:rsid w:val="004A719C"/>
    <w:rsid w:val="00521705"/>
    <w:rsid w:val="0052593A"/>
    <w:rsid w:val="00564718"/>
    <w:rsid w:val="00581F08"/>
    <w:rsid w:val="005976B7"/>
    <w:rsid w:val="005D1743"/>
    <w:rsid w:val="00611DF9"/>
    <w:rsid w:val="00666777"/>
    <w:rsid w:val="006E2FC1"/>
    <w:rsid w:val="006F3C8F"/>
    <w:rsid w:val="00721FBA"/>
    <w:rsid w:val="00760F1C"/>
    <w:rsid w:val="007826B3"/>
    <w:rsid w:val="007963F0"/>
    <w:rsid w:val="007A41F3"/>
    <w:rsid w:val="007C16B0"/>
    <w:rsid w:val="007F52C5"/>
    <w:rsid w:val="00824A0B"/>
    <w:rsid w:val="00827F7C"/>
    <w:rsid w:val="00837BB6"/>
    <w:rsid w:val="0087177B"/>
    <w:rsid w:val="008B0336"/>
    <w:rsid w:val="008C099F"/>
    <w:rsid w:val="008C23E1"/>
    <w:rsid w:val="008C489E"/>
    <w:rsid w:val="008D6D33"/>
    <w:rsid w:val="00901D2A"/>
    <w:rsid w:val="009417CE"/>
    <w:rsid w:val="0098375F"/>
    <w:rsid w:val="00984970"/>
    <w:rsid w:val="009F2A90"/>
    <w:rsid w:val="00A077C2"/>
    <w:rsid w:val="00A77A72"/>
    <w:rsid w:val="00A874D5"/>
    <w:rsid w:val="00AF7464"/>
    <w:rsid w:val="00AF7717"/>
    <w:rsid w:val="00B02DD3"/>
    <w:rsid w:val="00B26B8A"/>
    <w:rsid w:val="00B370F9"/>
    <w:rsid w:val="00B47FE5"/>
    <w:rsid w:val="00B8043B"/>
    <w:rsid w:val="00B83DBF"/>
    <w:rsid w:val="00BB43FA"/>
    <w:rsid w:val="00BE7E1B"/>
    <w:rsid w:val="00BF2565"/>
    <w:rsid w:val="00C411E6"/>
    <w:rsid w:val="00C61AE4"/>
    <w:rsid w:val="00C65837"/>
    <w:rsid w:val="00CA34B9"/>
    <w:rsid w:val="00CE40C0"/>
    <w:rsid w:val="00D0115E"/>
    <w:rsid w:val="00D21678"/>
    <w:rsid w:val="00D240A7"/>
    <w:rsid w:val="00D90EA3"/>
    <w:rsid w:val="00E801D4"/>
    <w:rsid w:val="00E94C89"/>
    <w:rsid w:val="00EF0A27"/>
    <w:rsid w:val="00F6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72B4"/>
  <w15:chartTrackingRefBased/>
  <w15:docId w15:val="{B2A731CD-A489-4F48-BA68-B17AC0C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E6"/>
  </w:style>
  <w:style w:type="paragraph" w:styleId="3">
    <w:name w:val="heading 3"/>
    <w:basedOn w:val="a"/>
    <w:next w:val="a"/>
    <w:link w:val="30"/>
    <w:unhideWhenUsed/>
    <w:qFormat/>
    <w:rsid w:val="009F2A9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411E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4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4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11E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2332B0"/>
  </w:style>
  <w:style w:type="paragraph" w:customStyle="1" w:styleId="1">
    <w:name w:val="Абзац списка1"/>
    <w:basedOn w:val="a"/>
    <w:uiPriority w:val="34"/>
    <w:qFormat/>
    <w:rsid w:val="00E801D4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9F2A9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databind">
    <w:name w:val="databind"/>
    <w:basedOn w:val="a0"/>
    <w:rsid w:val="008C489E"/>
  </w:style>
  <w:style w:type="character" w:styleId="a9">
    <w:name w:val="Strong"/>
    <w:basedOn w:val="a0"/>
    <w:uiPriority w:val="22"/>
    <w:qFormat/>
    <w:rsid w:val="008C489E"/>
    <w:rPr>
      <w:b/>
      <w:bCs/>
    </w:rPr>
  </w:style>
  <w:style w:type="character" w:styleId="aa">
    <w:name w:val="Hyperlink"/>
    <w:basedOn w:val="a0"/>
    <w:uiPriority w:val="99"/>
    <w:unhideWhenUsed/>
    <w:rsid w:val="003679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Karpeev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ya.Karp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9F7CF-4496-492E-9CE5-F11FFD70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44</cp:revision>
  <dcterms:created xsi:type="dcterms:W3CDTF">2022-09-23T09:06:00Z</dcterms:created>
  <dcterms:modified xsi:type="dcterms:W3CDTF">2023-10-27T10:30:00Z</dcterms:modified>
</cp:coreProperties>
</file>